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74C23" w14:textId="0ED58311" w:rsidR="00C36A9C" w:rsidRDefault="00715F14">
      <w:r>
        <w:t>2LVS</w:t>
      </w:r>
    </w:p>
    <w:tbl>
      <w:tblPr>
        <w:tblStyle w:val="TableNormal"/>
        <w:tblW w:w="9222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504"/>
        <w:gridCol w:w="941"/>
        <w:gridCol w:w="1862"/>
        <w:gridCol w:w="1090"/>
        <w:gridCol w:w="3195"/>
      </w:tblGrid>
      <w:tr w:rsidR="00D353B4" w:rsidRPr="00B21684" w14:paraId="5F58691F" w14:textId="77777777" w:rsidTr="00D353B4">
        <w:trPr>
          <w:trHeight w:val="163"/>
        </w:trPr>
        <w:tc>
          <w:tcPr>
            <w:tcW w:w="630" w:type="dxa"/>
            <w:tcBorders>
              <w:bottom w:val="single" w:sz="2" w:space="0" w:color="808080"/>
              <w:right w:val="double" w:sz="2" w:space="0" w:color="808080"/>
            </w:tcBorders>
          </w:tcPr>
          <w:p w14:paraId="4A44F24C" w14:textId="77777777" w:rsidR="00146BBB" w:rsidRPr="00B21684" w:rsidRDefault="00146BBB" w:rsidP="001F2841">
            <w:pPr>
              <w:rPr>
                <w:rFonts w:ascii="Times New Roman" w:eastAsia="Segoe UI" w:hAnsi="Segoe UI" w:cs="Segoe UI"/>
                <w:sz w:val="14"/>
              </w:rPr>
            </w:pPr>
          </w:p>
        </w:tc>
        <w:tc>
          <w:tcPr>
            <w:tcW w:w="1504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2101A1C" w14:textId="77777777" w:rsidR="00146BBB" w:rsidRPr="00B21684" w:rsidRDefault="00146BBB" w:rsidP="001F2841">
            <w:pPr>
              <w:spacing w:before="7" w:line="192" w:lineRule="exact"/>
              <w:ind w:left="18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B21684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941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EC68F78" w14:textId="77777777" w:rsidR="00146BBB" w:rsidRPr="00B21684" w:rsidRDefault="00146BBB" w:rsidP="001F2841">
            <w:pPr>
              <w:spacing w:before="7" w:line="192" w:lineRule="exact"/>
              <w:ind w:left="23" w:right="3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B21684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862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27ACCA1" w14:textId="77777777" w:rsidR="00146BBB" w:rsidRPr="00B21684" w:rsidRDefault="00146BBB" w:rsidP="001F2841">
            <w:pPr>
              <w:spacing w:before="7" w:line="192" w:lineRule="exact"/>
              <w:ind w:left="23" w:right="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B21684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B21684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B21684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09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C0914C1" w14:textId="77777777" w:rsidR="00146BBB" w:rsidRPr="00B21684" w:rsidRDefault="00146BBB" w:rsidP="001F2841">
            <w:pPr>
              <w:spacing w:before="7" w:line="192" w:lineRule="exact"/>
              <w:ind w:left="26" w:right="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B21684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B21684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B21684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3192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36E08E7" w14:textId="77777777" w:rsidR="00146BBB" w:rsidRPr="00B21684" w:rsidRDefault="00146BBB" w:rsidP="001F2841">
            <w:pPr>
              <w:spacing w:before="7" w:line="192" w:lineRule="exact"/>
              <w:ind w:left="660" w:right="614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D353B4" w:rsidRPr="00B21684" w14:paraId="0B6455B6" w14:textId="77777777" w:rsidTr="00D353B4">
        <w:trPr>
          <w:trHeight w:val="198"/>
        </w:trPr>
        <w:tc>
          <w:tcPr>
            <w:tcW w:w="630" w:type="dxa"/>
            <w:tcBorders>
              <w:top w:val="single" w:sz="2" w:space="0" w:color="808080"/>
              <w:bottom w:val="single" w:sz="2" w:space="0" w:color="808080"/>
              <w:right w:val="double" w:sz="2" w:space="0" w:color="808080"/>
            </w:tcBorders>
          </w:tcPr>
          <w:p w14:paraId="5DC5B6FB" w14:textId="77777777" w:rsidR="00146BBB" w:rsidRPr="00B21684" w:rsidRDefault="00146BBB" w:rsidP="001F2841">
            <w:pPr>
              <w:spacing w:before="56" w:line="187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50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09AA88" w14:textId="77777777" w:rsidR="00146BBB" w:rsidRPr="00B21684" w:rsidRDefault="00146BBB" w:rsidP="001F2841">
            <w:pPr>
              <w:spacing w:before="56" w:line="187" w:lineRule="exact"/>
              <w:ind w:left="18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1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EDFD3BC" w14:textId="77777777" w:rsidR="00146BBB" w:rsidRPr="00B21684" w:rsidRDefault="00146BBB" w:rsidP="001F2841">
            <w:pPr>
              <w:spacing w:before="56" w:line="187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BCAB334" w14:textId="77777777" w:rsidR="00146BBB" w:rsidRPr="00B21684" w:rsidRDefault="00146BBB" w:rsidP="001F2841">
            <w:pPr>
              <w:spacing w:before="56" w:line="187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09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A49BEE9" w14:textId="77777777" w:rsidR="00146BBB" w:rsidRPr="00B21684" w:rsidRDefault="00146BBB" w:rsidP="001F2841">
            <w:pPr>
              <w:spacing w:before="56" w:line="187" w:lineRule="exact"/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A2DD580" w14:textId="77777777" w:rsidR="00146BBB" w:rsidRPr="00B21684" w:rsidRDefault="00146BBB" w:rsidP="001F2841">
            <w:pPr>
              <w:spacing w:before="2"/>
              <w:ind w:left="659" w:right="6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353B4" w:rsidRPr="00B21684" w14:paraId="7F9E3719" w14:textId="77777777" w:rsidTr="00D353B4">
        <w:trPr>
          <w:trHeight w:val="493"/>
        </w:trPr>
        <w:tc>
          <w:tcPr>
            <w:tcW w:w="63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338E22A" w14:textId="77777777" w:rsidR="00146BBB" w:rsidRPr="00B21684" w:rsidRDefault="00146BBB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58491DD4" w14:textId="77777777" w:rsidR="00146BBB" w:rsidRPr="00B21684" w:rsidRDefault="00146BB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504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80A2D2E" w14:textId="77777777" w:rsidR="00146BBB" w:rsidRPr="00B21684" w:rsidRDefault="00146BBB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973E50D" w14:textId="77777777" w:rsidR="00146BBB" w:rsidRPr="00B21684" w:rsidRDefault="00146BBB" w:rsidP="001F2841">
            <w:pPr>
              <w:ind w:left="18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E26E510" w14:textId="77777777" w:rsidR="00146BBB" w:rsidRPr="00B21684" w:rsidRDefault="00146BBB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752E5945" w14:textId="77777777" w:rsidR="00146BBB" w:rsidRPr="00B21684" w:rsidRDefault="00146BBB" w:rsidP="001F2841">
            <w:pPr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E23B0B1" w14:textId="77777777" w:rsidR="00146BBB" w:rsidRPr="00B21684" w:rsidRDefault="00146BBB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A3E3D43" w14:textId="77777777" w:rsidR="00146BBB" w:rsidRPr="00B21684" w:rsidRDefault="00146BBB" w:rsidP="001F2841">
            <w:pPr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09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0C0E758" w14:textId="77777777" w:rsidR="00146BBB" w:rsidRPr="00B21684" w:rsidRDefault="00146BBB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5377D0B1" w14:textId="77777777" w:rsidR="00146BBB" w:rsidRPr="00B21684" w:rsidRDefault="00146BBB" w:rsidP="001F2841">
            <w:pPr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368DF935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D353B4" w:rsidRPr="00B21684" w14:paraId="7E58D64E" w14:textId="77777777" w:rsidTr="00D353B4">
        <w:trPr>
          <w:trHeight w:val="193"/>
        </w:trPr>
        <w:tc>
          <w:tcPr>
            <w:tcW w:w="63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B4B9E8" w14:textId="77777777" w:rsidR="00146BBB" w:rsidRPr="00B21684" w:rsidRDefault="00146BBB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504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DE69C"/>
          </w:tcPr>
          <w:p w14:paraId="774CF4FC" w14:textId="77777777" w:rsidR="00146BBB" w:rsidRPr="00B21684" w:rsidRDefault="00146BBB" w:rsidP="001F2841">
            <w:pPr>
              <w:spacing w:before="22"/>
              <w:ind w:left="339" w:right="320" w:hanging="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pacing w:val="-2"/>
                <w:sz w:val="16"/>
              </w:rPr>
              <w:t>LVS110</w:t>
            </w:r>
          </w:p>
          <w:p w14:paraId="5E5F638D" w14:textId="77777777" w:rsidR="00146BBB" w:rsidRDefault="00146BBB" w:rsidP="001F2841">
            <w:pPr>
              <w:spacing w:before="2"/>
              <w:ind w:left="20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B21684">
              <w:rPr>
                <w:rFonts w:ascii="Segoe UI" w:eastAsia="Segoe UI" w:hAnsi="Segoe UI" w:cs="Segoe UI"/>
                <w:spacing w:val="-2"/>
                <w:sz w:val="16"/>
              </w:rPr>
              <w:t xml:space="preserve">FZABITLERTEPIK </w:t>
            </w:r>
          </w:p>
          <w:p w14:paraId="0C7B09BE" w14:textId="77777777" w:rsidR="00146BBB" w:rsidRPr="00B21684" w:rsidRDefault="00146BBB" w:rsidP="001F2841">
            <w:pPr>
              <w:spacing w:before="2"/>
              <w:ind w:left="20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VT 1 D04</w:t>
            </w:r>
          </w:p>
        </w:tc>
        <w:tc>
          <w:tcPr>
            <w:tcW w:w="9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731789E" w14:textId="77777777" w:rsidR="00146BBB" w:rsidRPr="00B21684" w:rsidRDefault="00146BBB" w:rsidP="001F2841">
            <w:pPr>
              <w:spacing w:before="22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425938"/>
          </w:tcPr>
          <w:p w14:paraId="6FED20E2" w14:textId="77777777" w:rsidR="00146BBB" w:rsidRPr="00B21684" w:rsidRDefault="00146BBB" w:rsidP="001F2841">
            <w:pPr>
              <w:spacing w:before="22"/>
              <w:ind w:left="476" w:right="453" w:hanging="1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LVS106</w:t>
            </w:r>
          </w:p>
          <w:p w14:paraId="771375FC" w14:textId="77777777" w:rsidR="00146BBB" w:rsidRDefault="00146BBB" w:rsidP="001F2841">
            <w:pPr>
              <w:spacing w:before="2"/>
              <w:ind w:left="23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MISFENDIYAROGLU </w:t>
            </w:r>
          </w:p>
          <w:p w14:paraId="40A2365D" w14:textId="77777777" w:rsidR="00146BBB" w:rsidRPr="00B21684" w:rsidRDefault="00146BBB" w:rsidP="001F2841">
            <w:pPr>
              <w:spacing w:before="2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VT 1 D05</w:t>
            </w:r>
          </w:p>
        </w:tc>
        <w:tc>
          <w:tcPr>
            <w:tcW w:w="10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A0C6454" w14:textId="77777777" w:rsidR="00146BBB" w:rsidRPr="00B21684" w:rsidRDefault="00146BBB" w:rsidP="001F2841">
            <w:pPr>
              <w:spacing w:before="22"/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871BC7D" w14:textId="77777777" w:rsidR="00146BBB" w:rsidRPr="00B21684" w:rsidRDefault="00146BBB" w:rsidP="001F2841">
            <w:pPr>
              <w:spacing w:before="22"/>
              <w:ind w:left="659" w:right="61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D353B4" w:rsidRPr="00B21684" w14:paraId="0B472FC4" w14:textId="77777777" w:rsidTr="00D353B4">
        <w:trPr>
          <w:trHeight w:val="472"/>
        </w:trPr>
        <w:tc>
          <w:tcPr>
            <w:tcW w:w="63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12278CE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12814417" w14:textId="77777777" w:rsidR="00146BBB" w:rsidRPr="00B21684" w:rsidRDefault="00146BB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504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DE69C"/>
          </w:tcPr>
          <w:p w14:paraId="041DE440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9CA2014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A3D54EA" w14:textId="77777777" w:rsidR="00146BBB" w:rsidRPr="00B21684" w:rsidRDefault="00146BBB" w:rsidP="001F2841">
            <w:pPr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425938"/>
          </w:tcPr>
          <w:p w14:paraId="0DEF70F3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09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5CCC8E2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C435F32" w14:textId="77777777" w:rsidR="00146BBB" w:rsidRPr="00B21684" w:rsidRDefault="00146BBB" w:rsidP="001F2841">
            <w:pPr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1699A8"/>
          </w:tcPr>
          <w:p w14:paraId="0FA7B385" w14:textId="77777777" w:rsidR="00146BBB" w:rsidRPr="00B21684" w:rsidRDefault="00146BB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2F9EAB31" w14:textId="77777777" w:rsidR="00146BBB" w:rsidRPr="00B21684" w:rsidRDefault="00146BBB" w:rsidP="001F2841">
            <w:pPr>
              <w:ind w:left="35" w:right="-1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FAR102</w:t>
            </w:r>
          </w:p>
          <w:p w14:paraId="751A4147" w14:textId="77777777" w:rsidR="00146BBB" w:rsidRPr="00B21684" w:rsidRDefault="00146BBB" w:rsidP="001F2841">
            <w:pPr>
              <w:spacing w:before="2"/>
              <w:ind w:left="800" w:right="753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AOSEHIRLI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B21684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SALON</w:t>
            </w:r>
            <w:r w:rsidRPr="00B21684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4</w:t>
            </w:r>
          </w:p>
        </w:tc>
      </w:tr>
      <w:tr w:rsidR="00D353B4" w:rsidRPr="00B21684" w14:paraId="79FAFF3D" w14:textId="77777777" w:rsidTr="00D353B4">
        <w:trPr>
          <w:trHeight w:val="705"/>
        </w:trPr>
        <w:tc>
          <w:tcPr>
            <w:tcW w:w="630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5002621" w14:textId="77777777" w:rsidR="00146BBB" w:rsidRPr="00B21684" w:rsidRDefault="00146BB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1C3951C" w14:textId="77777777" w:rsidR="00146BBB" w:rsidRPr="00B21684" w:rsidRDefault="00146BB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504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73C13D6" w14:textId="77777777" w:rsidR="00146BBB" w:rsidRPr="00B21684" w:rsidRDefault="00146BB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6D1C938" w14:textId="77777777" w:rsidR="00146BBB" w:rsidRPr="00B21684" w:rsidRDefault="00146BBB" w:rsidP="001F2841">
            <w:pPr>
              <w:ind w:left="18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94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9211FF8" w14:textId="77777777" w:rsidR="00146BBB" w:rsidRPr="00B21684" w:rsidRDefault="00146BB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56D43087" w14:textId="77777777" w:rsidR="00146BBB" w:rsidRPr="00B21684" w:rsidRDefault="00146BBB" w:rsidP="001F2841">
            <w:pPr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556972B" w14:textId="77777777" w:rsidR="00146BBB" w:rsidRPr="00B21684" w:rsidRDefault="00146BBB" w:rsidP="001F2841">
            <w:pPr>
              <w:spacing w:before="22"/>
              <w:ind w:left="411" w:right="385" w:hanging="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09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05F20439" w14:textId="77777777" w:rsidR="00146BBB" w:rsidRPr="00B21684" w:rsidRDefault="00146BBB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3098A9A4" w14:textId="77777777" w:rsidR="00146BBB" w:rsidRPr="00B21684" w:rsidRDefault="00146BBB" w:rsidP="001F2841">
            <w:pPr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1699A8"/>
          </w:tcPr>
          <w:p w14:paraId="6BB0D57D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D353B4" w:rsidRPr="00B21684" w14:paraId="7295C7A3" w14:textId="77777777" w:rsidTr="00D353B4">
        <w:trPr>
          <w:trHeight w:val="175"/>
        </w:trPr>
        <w:tc>
          <w:tcPr>
            <w:tcW w:w="63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D1EB77B" w14:textId="77777777" w:rsidR="00146BBB" w:rsidRPr="00B21684" w:rsidRDefault="00146BB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504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9E8EB"/>
          </w:tcPr>
          <w:p w14:paraId="0E71A7F4" w14:textId="77777777" w:rsidR="00146BBB" w:rsidRDefault="00146BBB" w:rsidP="001F2841">
            <w:pPr>
              <w:ind w:left="274" w:right="253" w:hanging="5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B21684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4F93A872" wp14:editId="6EB1EDA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542459</wp:posOffset>
                      </wp:positionV>
                      <wp:extent cx="721360" cy="1905"/>
                      <wp:effectExtent l="0" t="0" r="0" b="0"/>
                      <wp:wrapNone/>
                      <wp:docPr id="2942" name="Group 29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21360" cy="1905"/>
                                <a:chOff x="0" y="0"/>
                                <a:chExt cx="721360" cy="1905"/>
                              </a:xfrm>
                            </wpg:grpSpPr>
                            <wps:wsp>
                              <wps:cNvPr id="2943" name="Graphic 2943"/>
                              <wps:cNvSpPr/>
                              <wps:spPr>
                                <a:xfrm>
                                  <a:off x="0" y="0"/>
                                  <a:ext cx="7213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21360" h="1905">
                                      <a:moveTo>
                                        <a:pt x="720851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0851" y="0"/>
                                      </a:lnTo>
                                      <a:lnTo>
                                        <a:pt x="720851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B510F5" id="Group 2942" o:spid="_x0000_s1026" style="position:absolute;margin-left:1.5pt;margin-top:42.7pt;width:56.8pt;height:.15pt;z-index:-251657216;mso-wrap-distance-left:0;mso-wrap-distance-right:0" coordsize="7213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">
                      <v:shape id="Graphic 2943" o:spid="_x0000_s1027" style="position:absolute;width:7213;height:19;visibility:visible;mso-wrap-style:square;v-text-anchor:top" coordsize="7213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" path="m720851,1524l,1524,,,720851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B21684">
              <w:rPr>
                <w:rFonts w:ascii="Segoe UI" w:eastAsia="Segoe UI" w:hAnsi="Segoe UI" w:cs="Segoe UI"/>
                <w:spacing w:val="-2"/>
                <w:sz w:val="16"/>
              </w:rPr>
              <w:t xml:space="preserve">LVS108 HSUKUR </w:t>
            </w:r>
          </w:p>
          <w:p w14:paraId="3944ECF2" w14:textId="77777777" w:rsidR="00146BBB" w:rsidRPr="00B21684" w:rsidRDefault="00146BBB" w:rsidP="001F2841">
            <w:pPr>
              <w:ind w:left="274" w:right="253" w:hanging="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VT</w:t>
            </w:r>
            <w:r w:rsidRPr="00B21684">
              <w:rPr>
                <w:rFonts w:ascii="Segoe UI" w:eastAsia="Segoe UI" w:hAnsi="Segoe UI" w:cs="Segoe UI"/>
                <w:spacing w:val="-1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2</w:t>
            </w:r>
            <w:r w:rsidRPr="00B21684">
              <w:rPr>
                <w:rFonts w:ascii="Segoe UI" w:eastAsia="Segoe UI" w:hAnsi="Segoe UI" w:cs="Segoe UI"/>
                <w:spacing w:val="1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pacing w:val="-5"/>
                <w:sz w:val="16"/>
              </w:rPr>
              <w:t>D04</w:t>
            </w:r>
          </w:p>
        </w:tc>
        <w:tc>
          <w:tcPr>
            <w:tcW w:w="94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442C753" w14:textId="77777777" w:rsidR="00146BBB" w:rsidRPr="00B21684" w:rsidRDefault="00146BBB" w:rsidP="001F2841">
            <w:pPr>
              <w:spacing w:line="212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0E5729A" w14:textId="77777777" w:rsidR="00146BBB" w:rsidRPr="00B21684" w:rsidRDefault="00146BBB" w:rsidP="001F2841">
            <w:pPr>
              <w:spacing w:line="212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09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D6A414E" w14:textId="77777777" w:rsidR="00146BBB" w:rsidRPr="00B21684" w:rsidRDefault="00146BBB" w:rsidP="001F2841">
            <w:pPr>
              <w:spacing w:line="212" w:lineRule="exact"/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058327E" w14:textId="77777777" w:rsidR="00146BBB" w:rsidRPr="00B21684" w:rsidRDefault="00146BBB" w:rsidP="001F2841">
            <w:pPr>
              <w:spacing w:line="212" w:lineRule="exact"/>
              <w:ind w:left="659" w:right="61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D353B4" w:rsidRPr="00B21684" w14:paraId="4C3EA1BA" w14:textId="77777777" w:rsidTr="00D353B4">
        <w:trPr>
          <w:trHeight w:val="496"/>
        </w:trPr>
        <w:tc>
          <w:tcPr>
            <w:tcW w:w="630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7718BD6F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B284A08" w14:textId="77777777" w:rsidR="00146BBB" w:rsidRPr="00B21684" w:rsidRDefault="00146BB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504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9E8EB"/>
          </w:tcPr>
          <w:p w14:paraId="23ACCE61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37761EEE" w14:textId="77777777" w:rsidR="00146BBB" w:rsidRDefault="00146BBB" w:rsidP="001F2841">
            <w:pPr>
              <w:spacing w:line="212" w:lineRule="exact"/>
              <w:rPr>
                <w:rFonts w:ascii="Segoe UI" w:eastAsia="Segoe UI" w:hAnsi="Segoe UI" w:cs="Segoe UI"/>
                <w:sz w:val="16"/>
                <w:lang w:val="tr-TR"/>
              </w:rPr>
            </w:pPr>
            <w:r w:rsidRPr="002618DF">
              <w:rPr>
                <w:rFonts w:ascii="Segoe UI" w:eastAsia="Segoe UI" w:hAnsi="Segoe UI" w:cs="Segoe UI"/>
                <w:sz w:val="16"/>
                <w:lang w:val="tr-TR"/>
              </w:rPr>
              <w:t xml:space="preserve"> </w:t>
            </w:r>
          </w:p>
          <w:p w14:paraId="498D5312" w14:textId="77777777" w:rsidR="00146BBB" w:rsidRPr="002618DF" w:rsidRDefault="00146BBB" w:rsidP="001F2841">
            <w:pPr>
              <w:spacing w:line="212" w:lineRule="exact"/>
              <w:ind w:left="23"/>
              <w:jc w:val="center"/>
              <w:rPr>
                <w:rFonts w:ascii="Segoe UI" w:eastAsia="Segoe UI" w:hAnsi="Segoe UI" w:cs="Segoe UI"/>
                <w:sz w:val="16"/>
                <w:lang w:val="tr-TR"/>
              </w:rPr>
            </w:pPr>
            <w:r w:rsidRPr="002618DF">
              <w:rPr>
                <w:rFonts w:ascii="Segoe UI" w:eastAsia="Segoe UI" w:hAnsi="Segoe UI" w:cs="Segoe UI"/>
                <w:sz w:val="16"/>
                <w:lang w:val="tr-TR"/>
              </w:rPr>
              <w:t>LVS104</w:t>
            </w:r>
          </w:p>
          <w:p w14:paraId="4DB8C5BC" w14:textId="77777777" w:rsidR="00146BBB" w:rsidRPr="00B21684" w:rsidRDefault="00146BBB" w:rsidP="001F2841">
            <w:pPr>
              <w:spacing w:line="212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  <w:lang w:val="tr-TR"/>
              </w:rPr>
              <w:t>VSAGMANLIGIL</w:t>
            </w:r>
          </w:p>
        </w:tc>
        <w:tc>
          <w:tcPr>
            <w:tcW w:w="186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4486A23A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C0A583E" w14:textId="77777777" w:rsidR="00146BBB" w:rsidRPr="00B21684" w:rsidRDefault="00146BBB" w:rsidP="001F2841">
            <w:pPr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090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3E8462C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0D8E55E" w14:textId="77777777" w:rsidR="00146BBB" w:rsidRPr="00B21684" w:rsidRDefault="00146BBB" w:rsidP="001F2841">
            <w:pPr>
              <w:ind w:lef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192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4BE429C1" w14:textId="77777777" w:rsidR="00146BBB" w:rsidRPr="00B21684" w:rsidRDefault="00146BBB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B22AC74" w14:textId="77777777" w:rsidR="00146BBB" w:rsidRPr="00B21684" w:rsidRDefault="00146BBB" w:rsidP="001F2841">
            <w:pPr>
              <w:ind w:left="659" w:right="61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D353B4" w:rsidRPr="00B21684" w14:paraId="112EFBB5" w14:textId="77777777" w:rsidTr="00D353B4">
        <w:trPr>
          <w:trHeight w:val="198"/>
        </w:trPr>
        <w:tc>
          <w:tcPr>
            <w:tcW w:w="63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9CF3045" w14:textId="77777777" w:rsidR="00146BBB" w:rsidRPr="00B21684" w:rsidRDefault="00146BBB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504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63390"/>
          </w:tcPr>
          <w:p w14:paraId="3C7B766C" w14:textId="77777777" w:rsidR="00146BBB" w:rsidRPr="00B21684" w:rsidRDefault="00146BBB" w:rsidP="001F2841">
            <w:pPr>
              <w:spacing w:before="135"/>
              <w:ind w:left="274" w:right="253" w:hanging="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2LVS</w:t>
            </w:r>
            <w:r w:rsidRPr="00B216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LVS112 </w:t>
            </w:r>
            <w:r w:rsidRPr="00B21684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HSAH</w:t>
            </w:r>
            <w:r w:rsidRPr="00B21684">
              <w:rPr>
                <w:rFonts w:ascii="Segoe UI" w:eastAsia="Segoe UI" w:hAnsi="Segoe UI" w:cs="Segoe UI"/>
                <w:color w:val="FFFFFF"/>
                <w:spacing w:val="80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VT</w:t>
            </w:r>
            <w:r w:rsidRPr="00B21684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1</w:t>
            </w:r>
            <w:r w:rsidRPr="00B21684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D05</w:t>
            </w:r>
          </w:p>
        </w:tc>
        <w:tc>
          <w:tcPr>
            <w:tcW w:w="941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45911" w:themeFill="accent2" w:themeFillShade="BF"/>
          </w:tcPr>
          <w:p w14:paraId="677ADF47" w14:textId="77777777" w:rsidR="00146BBB" w:rsidRPr="00B21684" w:rsidRDefault="00146BBB" w:rsidP="001F2841">
            <w:pPr>
              <w:spacing w:line="212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862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FD4A305" w14:textId="77777777" w:rsidR="00146BBB" w:rsidRPr="00B21684" w:rsidRDefault="00146BBB" w:rsidP="001F2841">
            <w:pPr>
              <w:spacing w:line="212" w:lineRule="exact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3AF75AD7" wp14:editId="3E64BA0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134810</wp:posOffset>
                      </wp:positionV>
                      <wp:extent cx="891540" cy="1905"/>
                      <wp:effectExtent l="0" t="0" r="0" b="0"/>
                      <wp:wrapNone/>
                      <wp:docPr id="2944" name="Group 2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1540" cy="1905"/>
                                <a:chOff x="0" y="0"/>
                                <a:chExt cx="891540" cy="1905"/>
                              </a:xfrm>
                            </wpg:grpSpPr>
                            <wps:wsp>
                              <wps:cNvPr id="2945" name="Graphic 2945"/>
                              <wps:cNvSpPr/>
                              <wps:spPr>
                                <a:xfrm>
                                  <a:off x="0" y="0"/>
                                  <a:ext cx="89154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1540" h="1905">
                                      <a:moveTo>
                                        <a:pt x="891540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91540" y="0"/>
                                      </a:lnTo>
                                      <a:lnTo>
                                        <a:pt x="89154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C3AECB" id="Group 2944" o:spid="_x0000_s1026" style="position:absolute;margin-left:1.5pt;margin-top:10.6pt;width:70.2pt;height:.15pt;z-index:-251656192;mso-wrap-distance-left:0;mso-wrap-distance-right:0" coordsize="891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">
                      <v:shape id="Graphic 2945" o:spid="_x0000_s1027" style="position:absolute;width:8915;height:19;visibility:visible;mso-wrap-style:square;v-text-anchor:top" coordsize="89154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" path="m891540,1524l,1524,,,891540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09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AE007C"/>
          </w:tcPr>
          <w:p w14:paraId="4B7EFD2A" w14:textId="77777777" w:rsidR="00146BBB" w:rsidRPr="00B21684" w:rsidRDefault="00146BBB" w:rsidP="001F2841">
            <w:pPr>
              <w:spacing w:before="135"/>
              <w:ind w:left="33" w:right="8" w:hanging="1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2LVS</w:t>
            </w:r>
            <w:r w:rsidRPr="00B21684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LVS114 DCEYLANLI </w:t>
            </w:r>
            <w:r w:rsidRPr="00B21684">
              <w:rPr>
                <w:rFonts w:ascii="Segoe UI" w:eastAsia="Segoe UI" w:hAnsi="Segoe UI" w:cs="Segoe UI"/>
                <w:color w:val="FFFFFF"/>
                <w:sz w:val="16"/>
              </w:rPr>
              <w:t>VT 2 D04</w:t>
            </w:r>
          </w:p>
        </w:tc>
        <w:tc>
          <w:tcPr>
            <w:tcW w:w="319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1C301F5" w14:textId="77777777" w:rsidR="00146BBB" w:rsidRPr="00B21684" w:rsidRDefault="00146BBB" w:rsidP="001F2841">
            <w:pPr>
              <w:spacing w:line="212" w:lineRule="exact"/>
              <w:ind w:left="659" w:right="615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D353B4" w:rsidRPr="00B21684" w14:paraId="0B5F7B1A" w14:textId="77777777" w:rsidTr="00D353B4">
        <w:trPr>
          <w:trHeight w:val="669"/>
        </w:trPr>
        <w:tc>
          <w:tcPr>
            <w:tcW w:w="63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27B1137" w14:textId="77777777" w:rsidR="00146BBB" w:rsidRPr="00B21684" w:rsidRDefault="00146BBB" w:rsidP="001F2841">
            <w:pPr>
              <w:spacing w:before="131"/>
              <w:rPr>
                <w:rFonts w:ascii="Times New Roman" w:eastAsia="Segoe UI" w:hAnsi="Segoe UI" w:cs="Segoe UI"/>
                <w:sz w:val="16"/>
              </w:rPr>
            </w:pPr>
          </w:p>
          <w:p w14:paraId="5650493D" w14:textId="77777777" w:rsidR="00146BBB" w:rsidRPr="00B21684" w:rsidRDefault="00146BBB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B21684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504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63390"/>
          </w:tcPr>
          <w:p w14:paraId="61169654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92074E" w14:textId="77777777" w:rsidR="00146BBB" w:rsidRPr="00B21684" w:rsidRDefault="00146BBB" w:rsidP="001F2841">
            <w:pPr>
              <w:spacing w:before="145"/>
              <w:rPr>
                <w:rFonts w:ascii="Times New Roman" w:eastAsia="Segoe UI" w:hAnsi="Segoe UI" w:cs="Segoe UI"/>
                <w:sz w:val="16"/>
              </w:rPr>
            </w:pPr>
          </w:p>
          <w:p w14:paraId="0F2F1FAB" w14:textId="77777777" w:rsidR="00146BBB" w:rsidRPr="00B21684" w:rsidRDefault="00146BBB" w:rsidP="001F2841">
            <w:pPr>
              <w:spacing w:before="1"/>
              <w:ind w:left="23"/>
              <w:jc w:val="center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--</w:t>
            </w:r>
            <w:r w:rsidRPr="00B21684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862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1DDE9EEB" w14:textId="77777777" w:rsidR="00146BBB" w:rsidRPr="00B21684" w:rsidRDefault="00146BBB" w:rsidP="001F2841">
            <w:pPr>
              <w:spacing w:before="8"/>
              <w:ind w:left="411" w:right="385" w:hanging="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09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AE007C"/>
          </w:tcPr>
          <w:p w14:paraId="00834EE7" w14:textId="77777777" w:rsidR="00146BBB" w:rsidRPr="00B21684" w:rsidRDefault="00146BBB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319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876A9DE" w14:textId="77777777" w:rsidR="00146BBB" w:rsidRPr="00B21684" w:rsidRDefault="00146BBB" w:rsidP="001F2841">
            <w:pPr>
              <w:spacing w:before="2"/>
              <w:ind w:left="567" w:right="52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146BBB" w:rsidRPr="00B21684" w14:paraId="607DA79A" w14:textId="77777777" w:rsidTr="00D353B4">
        <w:trPr>
          <w:trHeight w:val="182"/>
        </w:trPr>
        <w:tc>
          <w:tcPr>
            <w:tcW w:w="63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69023E07" w14:textId="77777777" w:rsidR="00146BBB" w:rsidRPr="00B21684" w:rsidRDefault="00146BBB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8592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16128B7B" w14:textId="77777777" w:rsidR="00146BBB" w:rsidRPr="00B21684" w:rsidRDefault="00146BBB" w:rsidP="001F2841">
            <w:pPr>
              <w:spacing w:before="22" w:line="201" w:lineRule="exact"/>
              <w:ind w:left="1438"/>
              <w:rPr>
                <w:rFonts w:ascii="Segoe UI" w:eastAsia="Segoe UI" w:hAnsi="Segoe UI" w:cs="Segoe UI"/>
                <w:sz w:val="16"/>
              </w:rPr>
            </w:pPr>
            <w:r w:rsidRPr="00B21684">
              <w:rPr>
                <w:rFonts w:ascii="Segoe UI" w:eastAsia="Segoe UI" w:hAnsi="Segoe UI" w:cs="Segoe UI"/>
                <w:sz w:val="16"/>
              </w:rPr>
              <w:t>Timetable</w:t>
            </w:r>
            <w:r w:rsidRPr="00B216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generated</w:t>
            </w:r>
            <w:r w:rsidRPr="00B216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with</w:t>
            </w:r>
            <w:r w:rsidRPr="00B21684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FET</w:t>
            </w:r>
            <w:r w:rsidRPr="00B216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6.22.1</w:t>
            </w:r>
            <w:r w:rsidRPr="00B216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on</w:t>
            </w:r>
            <w:r w:rsidRPr="00B21684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z w:val="16"/>
              </w:rPr>
              <w:t>8.02.2025</w:t>
            </w:r>
            <w:r w:rsidRPr="00B21684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B21684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38F7043C" w14:textId="77777777" w:rsidR="00715F14" w:rsidRDefault="00715F14"/>
    <w:p w14:paraId="082B5D99" w14:textId="099E8E60" w:rsidR="00DD114B" w:rsidRDefault="00DD114B">
      <w:r>
        <w:t>4LVS</w:t>
      </w:r>
    </w:p>
    <w:tbl>
      <w:tblPr>
        <w:tblStyle w:val="TableNormal"/>
        <w:tblW w:w="8981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1437"/>
        <w:gridCol w:w="1434"/>
        <w:gridCol w:w="1439"/>
        <w:gridCol w:w="1435"/>
        <w:gridCol w:w="1448"/>
        <w:gridCol w:w="1442"/>
      </w:tblGrid>
      <w:tr w:rsidR="00D353B4" w:rsidRPr="00930133" w14:paraId="7542323D" w14:textId="77777777" w:rsidTr="00D353B4">
        <w:trPr>
          <w:trHeight w:val="157"/>
        </w:trPr>
        <w:tc>
          <w:tcPr>
            <w:tcW w:w="346" w:type="dxa"/>
            <w:tcBorders>
              <w:bottom w:val="double" w:sz="2" w:space="0" w:color="808080"/>
              <w:right w:val="double" w:sz="2" w:space="0" w:color="808080"/>
            </w:tcBorders>
          </w:tcPr>
          <w:p w14:paraId="74A6BE5D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4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BE1E0C9" w14:textId="77777777" w:rsidR="00D353B4" w:rsidRPr="00930133" w:rsidRDefault="00D353B4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43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379412E" w14:textId="77777777" w:rsidR="00D353B4" w:rsidRPr="00930133" w:rsidRDefault="00D353B4" w:rsidP="001F2841">
            <w:pPr>
              <w:spacing w:before="7"/>
              <w:ind w:left="42" w:righ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43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C66A76" w14:textId="77777777" w:rsidR="00D353B4" w:rsidRPr="00930133" w:rsidRDefault="00D353B4" w:rsidP="001F2841">
            <w:pPr>
              <w:spacing w:before="7"/>
              <w:ind w:left="22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43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FEF0828" w14:textId="77777777" w:rsidR="00D353B4" w:rsidRPr="00930133" w:rsidRDefault="00D353B4" w:rsidP="001F2841">
            <w:pPr>
              <w:spacing w:before="7"/>
              <w:ind w:left="491" w:right="468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930133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930133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446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018D7D3" w14:textId="77777777" w:rsidR="00D353B4" w:rsidRPr="00930133" w:rsidRDefault="00D353B4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  <w:tc>
          <w:tcPr>
            <w:tcW w:w="1442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41C85B5" w14:textId="77777777" w:rsidR="00D353B4" w:rsidRPr="00930133" w:rsidRDefault="00D353B4" w:rsidP="001F2841">
            <w:pPr>
              <w:spacing w:before="7"/>
              <w:ind w:left="45"/>
              <w:jc w:val="center"/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</w:pPr>
            <w:proofErr w:type="spellStart"/>
            <w:r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Cumartesi</w:t>
            </w:r>
            <w:proofErr w:type="spellEnd"/>
          </w:p>
        </w:tc>
      </w:tr>
      <w:tr w:rsidR="00D353B4" w:rsidRPr="00930133" w14:paraId="6BD56AFF" w14:textId="77777777" w:rsidTr="00D353B4">
        <w:trPr>
          <w:trHeight w:val="444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78E44ED" w14:textId="77777777" w:rsidR="00D353B4" w:rsidRPr="00930133" w:rsidRDefault="00D353B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77F6E7D3" w14:textId="77777777" w:rsidR="00D353B4" w:rsidRPr="00930133" w:rsidRDefault="00D353B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287E8A" w14:textId="77777777" w:rsidR="00D353B4" w:rsidRPr="00930133" w:rsidRDefault="00D353B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6A8B5BC2" w14:textId="77777777" w:rsidR="00D353B4" w:rsidRPr="00930133" w:rsidRDefault="00D353B4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F4C0354" w14:textId="77777777" w:rsidR="00D353B4" w:rsidRPr="00930133" w:rsidRDefault="00D353B4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228B643" w14:textId="77777777" w:rsidR="00D353B4" w:rsidRPr="00930133" w:rsidRDefault="00D353B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EE4EEDA" w14:textId="77777777" w:rsidR="00D353B4" w:rsidRPr="00930133" w:rsidRDefault="00D353B4" w:rsidP="001F2841">
            <w:pPr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FABD1BF" w14:textId="77777777" w:rsidR="00D353B4" w:rsidRPr="00930133" w:rsidRDefault="00D353B4" w:rsidP="001F2841">
            <w:pPr>
              <w:spacing w:before="159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7D9A8132" w14:textId="77777777" w:rsidR="00D353B4" w:rsidRPr="00930133" w:rsidRDefault="00D353B4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2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B5B6243" w14:textId="77777777" w:rsidR="00D353B4" w:rsidRPr="00930133" w:rsidRDefault="00D353B4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353B4" w:rsidRPr="00930133" w14:paraId="0BBC9B87" w14:textId="77777777" w:rsidTr="00D353B4">
        <w:trPr>
          <w:trHeight w:val="166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5769D7D" w14:textId="77777777" w:rsidR="00D353B4" w:rsidRPr="00930133" w:rsidRDefault="00D353B4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43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6284B121" w14:textId="77777777" w:rsidR="00D353B4" w:rsidRPr="00930133" w:rsidRDefault="00D353B4" w:rsidP="001F2841">
            <w:pPr>
              <w:spacing w:before="83"/>
              <w:rPr>
                <w:rFonts w:ascii="Times New Roman" w:eastAsia="Segoe UI" w:hAnsi="Segoe UI" w:cs="Segoe UI"/>
                <w:sz w:val="16"/>
              </w:rPr>
            </w:pPr>
          </w:p>
          <w:p w14:paraId="178C2E69" w14:textId="77777777" w:rsidR="00D353B4" w:rsidRPr="00930133" w:rsidRDefault="00D353B4" w:rsidP="001F2841">
            <w:pPr>
              <w:ind w:left="375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7DD2970" w14:textId="77777777" w:rsidR="00D353B4" w:rsidRPr="00930133" w:rsidRDefault="00D353B4" w:rsidP="001F2841">
            <w:pPr>
              <w:spacing w:before="22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A8BAFD6" w14:textId="77777777" w:rsidR="00D353B4" w:rsidRPr="00930133" w:rsidRDefault="00D353B4" w:rsidP="001F2841">
            <w:pPr>
              <w:spacing w:before="22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BE59236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12709FF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42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1B73017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D353B4" w:rsidRPr="00930133" w14:paraId="621B15A8" w14:textId="77777777" w:rsidTr="00D353B4">
        <w:trPr>
          <w:trHeight w:val="1141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DA75438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756E1CD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B21602B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A7344A3" w14:textId="77777777" w:rsidR="00D353B4" w:rsidRPr="00930133" w:rsidRDefault="00D353B4" w:rsidP="001F2841">
            <w:pPr>
              <w:spacing w:before="35"/>
              <w:rPr>
                <w:rFonts w:ascii="Times New Roman" w:eastAsia="Segoe UI" w:hAnsi="Segoe UI" w:cs="Segoe UI"/>
                <w:sz w:val="16"/>
              </w:rPr>
            </w:pPr>
          </w:p>
          <w:p w14:paraId="231CF416" w14:textId="77777777" w:rsidR="00D353B4" w:rsidRPr="00930133" w:rsidRDefault="00D353B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43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8CCC5C9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2CC8909" w14:textId="77777777" w:rsidR="00D353B4" w:rsidRPr="00930133" w:rsidRDefault="00D353B4" w:rsidP="001F2841">
            <w:pPr>
              <w:spacing w:before="1"/>
              <w:ind w:left="378" w:right="35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BB1F005" w14:textId="77777777" w:rsidR="00D353B4" w:rsidRPr="00930133" w:rsidRDefault="00D353B4" w:rsidP="001F2841">
            <w:pPr>
              <w:spacing w:before="1"/>
              <w:ind w:left="687" w:right="659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451A9D0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BEC5AAC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55F1E41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D1845B5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736FD09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395F24D" w14:textId="77777777" w:rsidR="00D353B4" w:rsidRPr="00930133" w:rsidRDefault="00D353B4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A7D3803" w14:textId="77777777" w:rsidR="00D353B4" w:rsidRDefault="00D353B4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          </w:t>
            </w:r>
          </w:p>
          <w:p w14:paraId="50DA7BDE" w14:textId="77777777" w:rsidR="00D353B4" w:rsidRPr="00930133" w:rsidRDefault="00D353B4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8CED700" w14:textId="77777777" w:rsidR="00D353B4" w:rsidRDefault="00D353B4" w:rsidP="001F2841">
            <w:pPr>
              <w:spacing w:before="1"/>
              <w:ind w:right="614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</w:p>
        </w:tc>
      </w:tr>
      <w:tr w:rsidR="00D353B4" w:rsidRPr="00930133" w14:paraId="70E3248C" w14:textId="77777777" w:rsidTr="00D353B4">
        <w:trPr>
          <w:trHeight w:val="724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1AB522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4FA3B0CB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55C2349C" w14:textId="77777777" w:rsidR="00D353B4" w:rsidRPr="00930133" w:rsidRDefault="00D353B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43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6692ED9" w14:textId="77777777" w:rsidR="00D353B4" w:rsidRPr="00930133" w:rsidRDefault="00D353B4" w:rsidP="001F2841">
            <w:pPr>
              <w:spacing w:before="83"/>
              <w:jc w:val="center"/>
              <w:rPr>
                <w:rFonts w:ascii="Times New Roman" w:eastAsia="Segoe UI" w:hAnsi="Segoe UI" w:cs="Segoe UI"/>
                <w:sz w:val="18"/>
                <w:szCs w:val="24"/>
              </w:rPr>
            </w:pPr>
          </w:p>
          <w:p w14:paraId="5C36FD11" w14:textId="77777777" w:rsidR="00D353B4" w:rsidRPr="00930133" w:rsidRDefault="00D353B4" w:rsidP="001F2841">
            <w:pPr>
              <w:spacing w:before="1"/>
              <w:ind w:right="66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49764E5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F06785C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36445317" w14:textId="77777777" w:rsidR="00D353B4" w:rsidRPr="00930133" w:rsidRDefault="00D353B4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763461F5" w14:textId="77777777" w:rsidR="00D353B4" w:rsidRPr="00930133" w:rsidRDefault="00D353B4" w:rsidP="001F2841">
            <w:pPr>
              <w:spacing w:before="1"/>
              <w:ind w:left="418" w:right="39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29EF494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46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ACB9CA" w:themeFill="text2" w:themeFillTint="66"/>
          </w:tcPr>
          <w:p w14:paraId="3719C648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2D87CF0" w14:textId="77777777" w:rsidR="00D353B4" w:rsidRPr="005E5803" w:rsidRDefault="00D353B4" w:rsidP="001F2841">
            <w:pPr>
              <w:spacing w:before="81"/>
              <w:jc w:val="center"/>
              <w:rPr>
                <w:rFonts w:ascii="Times New Roman" w:eastAsia="Segoe UI" w:hAnsi="Segoe UI" w:cs="Segoe UI"/>
                <w:sz w:val="16"/>
              </w:rPr>
            </w:pPr>
            <w:r w:rsidRPr="005E5803">
              <w:rPr>
                <w:rFonts w:ascii="Times New Roman" w:eastAsia="Segoe UI" w:hAnsi="Segoe UI" w:cs="Segoe UI"/>
                <w:sz w:val="16"/>
              </w:rPr>
              <w:t>SMO202A DSAFARZADEH</w:t>
            </w:r>
          </w:p>
          <w:p w14:paraId="763DF9A5" w14:textId="77777777" w:rsidR="00D353B4" w:rsidRPr="00930133" w:rsidRDefault="00D353B4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  <w:r w:rsidRPr="005E5803">
              <w:rPr>
                <w:rFonts w:ascii="Times New Roman" w:eastAsia="Segoe UI" w:hAnsi="Segoe UI" w:cs="Segoe UI"/>
                <w:sz w:val="16"/>
              </w:rPr>
              <w:t xml:space="preserve">IL 4 D1 </w:t>
            </w:r>
            <w:proofErr w:type="spellStart"/>
            <w:r w:rsidRPr="005E5803">
              <w:rPr>
                <w:rFonts w:ascii="Times New Roman" w:eastAsia="Segoe UI" w:hAnsi="Segoe UI" w:cs="Segoe UI"/>
                <w:sz w:val="16"/>
              </w:rPr>
              <w:t>Turuncu</w:t>
            </w:r>
            <w:proofErr w:type="spellEnd"/>
            <w:r w:rsidRPr="005E5803">
              <w:rPr>
                <w:rFonts w:ascii="Times New Roman" w:eastAsia="Segoe UI" w:hAnsi="Segoe UI" w:cs="Segoe UI"/>
                <w:sz w:val="16"/>
              </w:rPr>
              <w:t xml:space="preserve"> salon</w:t>
            </w:r>
          </w:p>
        </w:tc>
        <w:tc>
          <w:tcPr>
            <w:tcW w:w="14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29F35E3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D353B4" w:rsidRPr="00930133" w14:paraId="0BBABBD0" w14:textId="77777777" w:rsidTr="00D353B4">
        <w:trPr>
          <w:trHeight w:val="264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54FDFBF4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EB7AB77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5739B651" w14:textId="77777777" w:rsidR="00D353B4" w:rsidRPr="00930133" w:rsidRDefault="00D353B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43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C142335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B9783AC" w14:textId="77777777" w:rsidR="00D353B4" w:rsidRPr="00930133" w:rsidRDefault="00D353B4" w:rsidP="001F2841">
            <w:pPr>
              <w:spacing w:before="1"/>
              <w:ind w:left="397" w:right="37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EA301AD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E84196C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CD01A55" w14:textId="77777777" w:rsidR="00D353B4" w:rsidRPr="00930133" w:rsidRDefault="00D353B4" w:rsidP="001F2841">
            <w:pPr>
              <w:spacing w:before="171"/>
              <w:rPr>
                <w:rFonts w:ascii="Times New Roman" w:eastAsia="Segoe UI" w:hAnsi="Segoe UI" w:cs="Segoe UI"/>
                <w:sz w:val="16"/>
              </w:rPr>
            </w:pPr>
          </w:p>
          <w:p w14:paraId="268ED70B" w14:textId="77777777" w:rsidR="00D353B4" w:rsidRPr="00930133" w:rsidRDefault="00D353B4" w:rsidP="001F2841">
            <w:pPr>
              <w:spacing w:before="2"/>
              <w:ind w:left="53" w:right="3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0DC8242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67DFFD5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ACC70C3" w14:textId="77777777" w:rsidR="00D353B4" w:rsidRPr="00930133" w:rsidRDefault="00D353B4" w:rsidP="001F2841">
            <w:pPr>
              <w:spacing w:before="1"/>
              <w:ind w:left="491" w:right="46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46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ACB9CA" w:themeFill="text2" w:themeFillTint="66"/>
          </w:tcPr>
          <w:p w14:paraId="300EAF46" w14:textId="77777777" w:rsidR="00D353B4" w:rsidRPr="00930133" w:rsidRDefault="00D353B4" w:rsidP="001F2841">
            <w:pPr>
              <w:spacing w:before="1"/>
              <w:ind w:left="4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3E66E061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D353B4" w:rsidRPr="00930133" w14:paraId="67F8AA10" w14:textId="77777777" w:rsidTr="00D353B4">
        <w:trPr>
          <w:trHeight w:val="584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5C3D47C" w14:textId="77777777" w:rsidR="00D353B4" w:rsidRPr="00930133" w:rsidRDefault="00D353B4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4BB5C30" w14:textId="77777777" w:rsidR="00D353B4" w:rsidRPr="00930133" w:rsidRDefault="00D353B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72CC4752" w14:textId="77777777" w:rsidR="00D353B4" w:rsidRPr="00930133" w:rsidRDefault="00D353B4" w:rsidP="001F2841">
            <w:pPr>
              <w:spacing w:before="1"/>
              <w:ind w:left="513" w:right="49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21D9033C" w14:textId="77777777" w:rsidR="00D353B4" w:rsidRPr="00930133" w:rsidRDefault="00D353B4" w:rsidP="001F2841">
            <w:pPr>
              <w:spacing w:before="2"/>
              <w:ind w:left="409" w:right="387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9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D5DE4BF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61D45F5" w14:textId="77777777" w:rsidR="00D353B4" w:rsidRPr="00930133" w:rsidRDefault="00D353B4" w:rsidP="001F2841">
            <w:pPr>
              <w:spacing w:before="1"/>
              <w:ind w:left="491" w:right="464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C11A84A" w14:textId="77777777" w:rsidR="00D353B4" w:rsidRPr="00930133" w:rsidRDefault="00D353B4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6C71E204" w14:textId="77777777" w:rsidR="00D353B4" w:rsidRPr="00930133" w:rsidRDefault="00D353B4" w:rsidP="001F2841">
            <w:pPr>
              <w:spacing w:before="3"/>
              <w:ind w:left="4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353B4" w:rsidRPr="00930133" w14:paraId="25E876A7" w14:textId="77777777" w:rsidTr="00D353B4">
        <w:trPr>
          <w:trHeight w:val="166"/>
        </w:trPr>
        <w:tc>
          <w:tcPr>
            <w:tcW w:w="346" w:type="dxa"/>
            <w:tcBorders>
              <w:top w:val="double" w:sz="2" w:space="0" w:color="808080"/>
              <w:bottom w:val="single" w:sz="2" w:space="0" w:color="BFBFBF"/>
              <w:right w:val="double" w:sz="2" w:space="0" w:color="808080"/>
            </w:tcBorders>
          </w:tcPr>
          <w:p w14:paraId="49A11655" w14:textId="77777777" w:rsidR="00D353B4" w:rsidRPr="00930133" w:rsidRDefault="00D353B4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3E291A5" w14:textId="77777777" w:rsidR="00D353B4" w:rsidRPr="00930133" w:rsidRDefault="00D353B4" w:rsidP="001F2841">
            <w:pPr>
              <w:spacing w:before="22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65FA4DD1" w14:textId="77777777" w:rsidR="00D353B4" w:rsidRPr="00930133" w:rsidRDefault="00D353B4" w:rsidP="001F2841">
            <w:pPr>
              <w:spacing w:before="22"/>
              <w:ind w:left="635" w:right="613" w:hanging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9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E8833D3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E74B5" w:themeFill="accent5" w:themeFillShade="BF"/>
          </w:tcPr>
          <w:p w14:paraId="5A390AE1" w14:textId="77777777" w:rsidR="00D353B4" w:rsidRPr="0032605F" w:rsidRDefault="00D353B4" w:rsidP="001F2841">
            <w:pPr>
              <w:spacing w:before="1"/>
              <w:ind w:left="185" w:right="140"/>
              <w:jc w:val="center"/>
              <w:rPr>
                <w:rFonts w:ascii="Segoe UI" w:eastAsia="Segoe UI" w:hAnsi="Segoe UI" w:cs="Segoe UI"/>
                <w:sz w:val="16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SMO208</w:t>
            </w:r>
          </w:p>
          <w:p w14:paraId="596342C9" w14:textId="77777777" w:rsidR="00D353B4" w:rsidRPr="00930133" w:rsidRDefault="00D353B4" w:rsidP="001F2841">
            <w:pPr>
              <w:jc w:val="center"/>
              <w:rPr>
                <w:rFonts w:ascii="Segoe UI" w:eastAsia="Segoe UI" w:hAnsi="Segoe UI" w:cs="Segoe UI"/>
                <w:sz w:val="2"/>
                <w:szCs w:val="2"/>
              </w:rPr>
            </w:pPr>
            <w:r w:rsidRPr="0032605F">
              <w:rPr>
                <w:rFonts w:ascii="Segoe UI" w:eastAsia="Segoe UI" w:hAnsi="Segoe UI" w:cs="Segoe UI"/>
                <w:spacing w:val="-2"/>
                <w:sz w:val="16"/>
              </w:rPr>
              <w:t>AOSEHIRLI</w:t>
            </w:r>
          </w:p>
        </w:tc>
        <w:tc>
          <w:tcPr>
            <w:tcW w:w="144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50060C2F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30E47E2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D353B4" w:rsidRPr="00930133" w14:paraId="696450D2" w14:textId="77777777" w:rsidTr="00D353B4">
        <w:trPr>
          <w:trHeight w:val="267"/>
        </w:trPr>
        <w:tc>
          <w:tcPr>
            <w:tcW w:w="346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621CBE6E" w14:textId="77777777" w:rsidR="00D353B4" w:rsidRPr="00930133" w:rsidRDefault="00D353B4" w:rsidP="001F2841">
            <w:pPr>
              <w:spacing w:before="99"/>
              <w:ind w:left="30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44695EB2" wp14:editId="1962A7B6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12473</wp:posOffset>
                      </wp:positionV>
                      <wp:extent cx="1905" cy="236220"/>
                      <wp:effectExtent l="0" t="0" r="0" b="0"/>
                      <wp:wrapNone/>
                      <wp:docPr id="1056977296" name="Group 2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" cy="236220"/>
                                <a:chOff x="0" y="0"/>
                                <a:chExt cx="1905" cy="236220"/>
                              </a:xfrm>
                            </wpg:grpSpPr>
                            <wps:wsp>
                              <wps:cNvPr id="981082312" name="Graphic 2809"/>
                              <wps:cNvSpPr/>
                              <wps:spPr>
                                <a:xfrm>
                                  <a:off x="0" y="0"/>
                                  <a:ext cx="1905" cy="2362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236220">
                                      <a:moveTo>
                                        <a:pt x="1524" y="236219"/>
                                      </a:moveTo>
                                      <a:lnTo>
                                        <a:pt x="0" y="2362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2362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006ECD" id="Group 2808" o:spid="_x0000_s1026" style="position:absolute;margin-left:2.5pt;margin-top:1pt;width:.15pt;height:18.6pt;z-index:-251654144;mso-wrap-distance-left:0;mso-wrap-distance-right:0" coordsize="1905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">
                      <v:shape id="Graphic 2809" o:spid="_x0000_s1027" style="position:absolute;width:1905;height:236220;visibility:visible;mso-wrap-style:square;v-text-anchor:top" coordsize="1905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" path="m1524,236219r-1524,l,,1524,r,236219xe" fillcolor="gray" stroked="f">
                        <v:path arrowok="t"/>
                      </v:shape>
                    </v:group>
                  </w:pict>
                </mc:Fallback>
              </mc:AlternateContent>
            </w: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43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03C27308" w14:textId="77777777" w:rsidR="00D353B4" w:rsidRPr="00930133" w:rsidRDefault="00D353B4" w:rsidP="001F2841">
            <w:pPr>
              <w:spacing w:before="99"/>
              <w:ind w:left="22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55C3B10D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39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4F6C33F0" w14:textId="77777777" w:rsidR="00D353B4" w:rsidRPr="00930133" w:rsidRDefault="00D353B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5114D77" w14:textId="77777777" w:rsidR="00D353B4" w:rsidRPr="00930133" w:rsidRDefault="00D353B4" w:rsidP="001F2841">
            <w:pPr>
              <w:spacing w:before="1"/>
              <w:ind w:right="4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SMO204A DSAFARZADEH </w:t>
            </w:r>
            <w:r w:rsidRPr="00930133">
              <w:rPr>
                <w:rFonts w:ascii="Segoe UI" w:eastAsia="Segoe UI" w:hAnsi="Segoe UI" w:cs="Segoe UI"/>
                <w:color w:val="FFFFFF"/>
                <w:sz w:val="16"/>
              </w:rPr>
              <w:t>SBF SALON 4</w:t>
            </w:r>
          </w:p>
        </w:tc>
        <w:tc>
          <w:tcPr>
            <w:tcW w:w="143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3D58874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1E082CA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0D063F26" w14:textId="77777777" w:rsidR="00D353B4" w:rsidRPr="00930133" w:rsidRDefault="00D353B4" w:rsidP="001F2841">
            <w:pPr>
              <w:spacing w:before="1"/>
              <w:ind w:left="637" w:right="612" w:firstLine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43B15E62" w14:textId="77777777" w:rsidR="00D353B4" w:rsidRPr="00930133" w:rsidRDefault="00D353B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  <w:p w14:paraId="067EBDAE" w14:textId="77777777" w:rsidR="00D353B4" w:rsidRPr="00930133" w:rsidRDefault="00D353B4" w:rsidP="001F2841">
            <w:pPr>
              <w:spacing w:before="1"/>
              <w:ind w:left="423" w:right="376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>SMO210B OTUNCER</w:t>
            </w:r>
          </w:p>
        </w:tc>
        <w:tc>
          <w:tcPr>
            <w:tcW w:w="144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73F7B27" w14:textId="77777777" w:rsidR="00D353B4" w:rsidRPr="00930133" w:rsidRDefault="00D353B4" w:rsidP="001F2841">
            <w:pPr>
              <w:spacing w:before="52"/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D353B4" w:rsidRPr="00930133" w14:paraId="3A05A56E" w14:textId="77777777" w:rsidTr="00D353B4">
        <w:trPr>
          <w:trHeight w:val="724"/>
        </w:trPr>
        <w:tc>
          <w:tcPr>
            <w:tcW w:w="346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87D7755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1057D910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152F04D8" w14:textId="77777777" w:rsidR="00D353B4" w:rsidRPr="00930133" w:rsidRDefault="00D353B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930133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47D997A1" w14:textId="77777777" w:rsidR="00D353B4" w:rsidRPr="00930133" w:rsidRDefault="00D353B4" w:rsidP="001F2841">
            <w:pPr>
              <w:spacing w:before="1"/>
              <w:ind w:left="495" w:right="478" w:firstLine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3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19AC812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9FA0014" w14:textId="77777777" w:rsidR="00D353B4" w:rsidRPr="00930133" w:rsidRDefault="00D353B4" w:rsidP="001F2841">
            <w:pPr>
              <w:spacing w:before="81"/>
              <w:rPr>
                <w:rFonts w:ascii="Times New Roman" w:eastAsia="Segoe UI" w:hAnsi="Segoe UI" w:cs="Segoe UI"/>
                <w:sz w:val="16"/>
              </w:rPr>
            </w:pPr>
          </w:p>
          <w:p w14:paraId="76E1D92D" w14:textId="77777777" w:rsidR="00D353B4" w:rsidRPr="00930133" w:rsidRDefault="00D353B4" w:rsidP="001F2841">
            <w:pPr>
              <w:spacing w:before="1"/>
              <w:ind w:left="42" w:right="24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--</w:t>
            </w:r>
            <w:r w:rsidRPr="00930133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439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117542"/>
          </w:tcPr>
          <w:p w14:paraId="51559DDA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5C959839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4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8093B8"/>
          </w:tcPr>
          <w:p w14:paraId="71FDAF5A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442" w:type="dxa"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2C3CF812" w14:textId="77777777" w:rsidR="00D353B4" w:rsidRPr="00930133" w:rsidRDefault="00D353B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D353B4" w:rsidRPr="00930133" w14:paraId="757E500D" w14:textId="77777777" w:rsidTr="00D353B4">
        <w:trPr>
          <w:trHeight w:val="157"/>
        </w:trPr>
        <w:tc>
          <w:tcPr>
            <w:tcW w:w="346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5A82D1A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193" w:type="dxa"/>
            <w:gridSpan w:val="5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1FD70481" w14:textId="77777777" w:rsidR="00D353B4" w:rsidRPr="00930133" w:rsidRDefault="00D353B4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930133">
              <w:rPr>
                <w:rFonts w:ascii="Segoe UI" w:eastAsia="Segoe UI" w:hAnsi="Segoe UI" w:cs="Segoe UI"/>
                <w:sz w:val="16"/>
              </w:rPr>
              <w:t>Timetable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generated</w:t>
            </w:r>
            <w:r w:rsidRPr="00930133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with</w:t>
            </w:r>
            <w:r w:rsidRPr="00930133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FET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6.22.1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on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z w:val="16"/>
              </w:rPr>
              <w:t>8.02.2025</w:t>
            </w:r>
            <w:r w:rsidRPr="00930133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930133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  <w:tc>
          <w:tcPr>
            <w:tcW w:w="1442" w:type="dxa"/>
            <w:tcBorders>
              <w:top w:val="nil"/>
              <w:left w:val="double" w:sz="2" w:space="0" w:color="808080"/>
              <w:bottom w:val="nil"/>
              <w:right w:val="thickThinMediumGap" w:sz="3" w:space="0" w:color="808080"/>
            </w:tcBorders>
          </w:tcPr>
          <w:p w14:paraId="16D49C56" w14:textId="77777777" w:rsidR="00D353B4" w:rsidRPr="00930133" w:rsidRDefault="00D353B4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353B4" w:rsidRPr="00930133" w14:paraId="68168E98" w14:textId="77777777" w:rsidTr="00D353B4">
        <w:trPr>
          <w:trHeight w:val="157"/>
        </w:trPr>
        <w:tc>
          <w:tcPr>
            <w:tcW w:w="346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09D20780" w14:textId="77777777" w:rsidR="00D353B4" w:rsidRPr="00930133" w:rsidRDefault="00D353B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7193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97667E1" w14:textId="77777777" w:rsidR="00D353B4" w:rsidRPr="00930133" w:rsidRDefault="00D353B4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442" w:type="dxa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2E7C0D4A" w14:textId="77777777" w:rsidR="00D353B4" w:rsidRPr="00930133" w:rsidRDefault="00D353B4" w:rsidP="001F2841">
            <w:pPr>
              <w:spacing w:before="22" w:line="201" w:lineRule="exact"/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</w:tbl>
    <w:p w14:paraId="0785EA80" w14:textId="77777777" w:rsidR="00DD114B" w:rsidRDefault="00DD114B"/>
    <w:sectPr w:rsidR="00DD1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E2"/>
    <w:rsid w:val="00146BBB"/>
    <w:rsid w:val="001C57FC"/>
    <w:rsid w:val="003306F2"/>
    <w:rsid w:val="00715F14"/>
    <w:rsid w:val="00AF5EE2"/>
    <w:rsid w:val="00C36A9C"/>
    <w:rsid w:val="00D353B4"/>
    <w:rsid w:val="00DD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F14D"/>
  <w15:chartTrackingRefBased/>
  <w15:docId w15:val="{79817D6A-A8A5-4269-8B81-BEEF05492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F5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F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F5E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F5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F5E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F5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F5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F5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F5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F5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F5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F5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F5E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F5E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F5E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F5E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F5E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F5E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F5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F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F5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F5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F5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F5E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F5EE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F5E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F5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F5E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F5EE2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46BB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5</cp:revision>
  <dcterms:created xsi:type="dcterms:W3CDTF">2025-02-10T15:00:00Z</dcterms:created>
  <dcterms:modified xsi:type="dcterms:W3CDTF">2025-02-10T15:01:00Z</dcterms:modified>
</cp:coreProperties>
</file>